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77777777"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77777777" w:rsidR="00C84976" w:rsidRDefault="00973D1A">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p>
    <w:p w14:paraId="4F060432" w14:textId="77777777" w:rsidR="00C84976" w:rsidRDefault="00973D1A">
      <w:pPr>
        <w:rPr>
          <w:sz w:val="28"/>
          <w:szCs w:val="28"/>
        </w:rPr>
      </w:pPr>
      <w:r>
        <w:rPr>
          <w:rFonts w:hint="eastAsia"/>
          <w:sz w:val="28"/>
          <w:szCs w:val="28"/>
        </w:rPr>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lastRenderedPageBreak/>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3077CC9F"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p>
    <w:p w14:paraId="180A218C" w14:textId="034F6E88" w:rsidR="00C84976" w:rsidRDefault="00973D1A">
      <w:pPr>
        <w:tabs>
          <w:tab w:val="left" w:pos="2479"/>
        </w:tabs>
        <w:jc w:val="left"/>
        <w:rPr>
          <w:sz w:val="28"/>
          <w:szCs w:val="28"/>
        </w:rPr>
      </w:pPr>
      <w:r>
        <w:rPr>
          <w:rFonts w:hint="eastAsia"/>
          <w:sz w:val="28"/>
          <w:szCs w:val="28"/>
        </w:rPr>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lastRenderedPageBreak/>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lastRenderedPageBreak/>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lastRenderedPageBreak/>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lastRenderedPageBreak/>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lastRenderedPageBreak/>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5"/>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lastRenderedPageBreak/>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lastRenderedPageBreak/>
        <w:t>可正常运行</w:t>
      </w:r>
    </w:p>
    <w:p w14:paraId="4F368A87" w14:textId="77777777" w:rsidR="00C84976" w:rsidRDefault="00973D1A">
      <w:r>
        <w:rPr>
          <w:noProof/>
        </w:rPr>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8"/>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lastRenderedPageBreak/>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9"/>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t>34.</w:t>
      </w:r>
      <w:r>
        <w:rPr>
          <w:rFonts w:hint="eastAsia"/>
          <w:sz w:val="28"/>
          <w:szCs w:val="28"/>
        </w:rPr>
        <w:t>指针：</w:t>
      </w:r>
    </w:p>
    <w:p w14:paraId="0EA23756" w14:textId="77777777"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lastRenderedPageBreak/>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4229100" cy="1638300"/>
                    </a:xfrm>
                    <a:prstGeom prst="rect">
                      <a:avLst/>
                    </a:prstGeom>
                    <a:noFill/>
                    <a:ln>
                      <a:noFill/>
                    </a:ln>
                  </pic:spPr>
                </pic:pic>
              </a:graphicData>
            </a:graphic>
          </wp:inline>
        </w:drawing>
      </w:r>
    </w:p>
    <w:p w14:paraId="42FC5B78" w14:textId="77777777" w:rsidR="00C84976" w:rsidRDefault="00973D1A">
      <w:pPr>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77777777"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语言进阶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3"/>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lastRenderedPageBreak/>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4"/>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5"/>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6"/>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7"/>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0"/>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1"/>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2"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3"/>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4"/>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5"/>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6"/>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7"/>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38"/>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39"/>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0"/>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4BC0E441" w:rsidR="0096311D" w:rsidRPr="00C02F05" w:rsidRDefault="0096311D" w:rsidP="00771B6D">
      <w:pPr>
        <w:rPr>
          <w:rFonts w:hint="eastAsia"/>
          <w:sz w:val="28"/>
          <w:szCs w:val="28"/>
          <w:lang w:val="en-GB"/>
        </w:rPr>
      </w:pPr>
      <w:r>
        <w:rPr>
          <w:rFonts w:hint="eastAsia"/>
          <w:sz w:val="28"/>
          <w:szCs w:val="28"/>
          <w:lang w:val="en-GB"/>
        </w:rPr>
        <w:t xml:space="preserve">    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sectPr w:rsidR="0096311D" w:rsidRPr="00C02F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DC6F68" w14:textId="77777777" w:rsidR="009D1F9C" w:rsidRDefault="009D1F9C" w:rsidP="00723858">
      <w:r>
        <w:separator/>
      </w:r>
    </w:p>
  </w:endnote>
  <w:endnote w:type="continuationSeparator" w:id="0">
    <w:p w14:paraId="37FE3136" w14:textId="77777777" w:rsidR="009D1F9C" w:rsidRDefault="009D1F9C"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98C40" w14:textId="77777777" w:rsidR="009D1F9C" w:rsidRDefault="009D1F9C" w:rsidP="00723858">
      <w:r>
        <w:separator/>
      </w:r>
    </w:p>
  </w:footnote>
  <w:footnote w:type="continuationSeparator" w:id="0">
    <w:p w14:paraId="0FDDEC38" w14:textId="77777777" w:rsidR="009D1F9C" w:rsidRDefault="009D1F9C"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9338F"/>
    <w:rsid w:val="000A0142"/>
    <w:rsid w:val="000D5AAF"/>
    <w:rsid w:val="000F277D"/>
    <w:rsid w:val="000F65C0"/>
    <w:rsid w:val="00172A27"/>
    <w:rsid w:val="00197AA4"/>
    <w:rsid w:val="001A6146"/>
    <w:rsid w:val="001B1FEB"/>
    <w:rsid w:val="00202A3C"/>
    <w:rsid w:val="002B72D2"/>
    <w:rsid w:val="002C7557"/>
    <w:rsid w:val="002F0B2C"/>
    <w:rsid w:val="002F7CFC"/>
    <w:rsid w:val="003249F9"/>
    <w:rsid w:val="00382FAC"/>
    <w:rsid w:val="00383654"/>
    <w:rsid w:val="003D14F1"/>
    <w:rsid w:val="00406CCF"/>
    <w:rsid w:val="004279A7"/>
    <w:rsid w:val="004643CD"/>
    <w:rsid w:val="00471BED"/>
    <w:rsid w:val="00494D15"/>
    <w:rsid w:val="004D064B"/>
    <w:rsid w:val="005B1573"/>
    <w:rsid w:val="005D794B"/>
    <w:rsid w:val="00602FA9"/>
    <w:rsid w:val="00607822"/>
    <w:rsid w:val="00622117"/>
    <w:rsid w:val="006239BF"/>
    <w:rsid w:val="006514DA"/>
    <w:rsid w:val="006545FD"/>
    <w:rsid w:val="006F1FFF"/>
    <w:rsid w:val="00723858"/>
    <w:rsid w:val="007559B9"/>
    <w:rsid w:val="00766C65"/>
    <w:rsid w:val="00771B6D"/>
    <w:rsid w:val="007869D1"/>
    <w:rsid w:val="007A447F"/>
    <w:rsid w:val="007B17C3"/>
    <w:rsid w:val="007C5B00"/>
    <w:rsid w:val="007F7CC6"/>
    <w:rsid w:val="00817E33"/>
    <w:rsid w:val="00926E39"/>
    <w:rsid w:val="0096311D"/>
    <w:rsid w:val="00973D1A"/>
    <w:rsid w:val="00996E9E"/>
    <w:rsid w:val="009D1F9C"/>
    <w:rsid w:val="009F5D9F"/>
    <w:rsid w:val="00A2041F"/>
    <w:rsid w:val="00A90111"/>
    <w:rsid w:val="00AA4172"/>
    <w:rsid w:val="00AB7CE6"/>
    <w:rsid w:val="00AC3866"/>
    <w:rsid w:val="00AE6B0B"/>
    <w:rsid w:val="00AF3564"/>
    <w:rsid w:val="00B565B4"/>
    <w:rsid w:val="00B71C3C"/>
    <w:rsid w:val="00B964D1"/>
    <w:rsid w:val="00BD5BE0"/>
    <w:rsid w:val="00BF427D"/>
    <w:rsid w:val="00C02F05"/>
    <w:rsid w:val="00C04E43"/>
    <w:rsid w:val="00C468EE"/>
    <w:rsid w:val="00C50C3D"/>
    <w:rsid w:val="00C7027E"/>
    <w:rsid w:val="00C84976"/>
    <w:rsid w:val="00CB79B8"/>
    <w:rsid w:val="00D2466E"/>
    <w:rsid w:val="00D51686"/>
    <w:rsid w:val="00D86DAF"/>
    <w:rsid w:val="00ED72CE"/>
    <w:rsid w:val="00EE6249"/>
    <w:rsid w:val="00EF0141"/>
    <w:rsid w:val="00EF6C47"/>
    <w:rsid w:val="00F006EC"/>
    <w:rsid w:val="00F24FC0"/>
    <w:rsid w:val="00F33360"/>
    <w:rsid w:val="00F61DA7"/>
    <w:rsid w:val="00F919ED"/>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212716-350D-416C-9E7E-9B84F232E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plusplus.com/reference/" TargetMode="Externa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12505</TotalTime>
  <Pages>19</Pages>
  <Words>580</Words>
  <Characters>3311</Characters>
  <Application>Microsoft Office Word</Application>
  <DocSecurity>0</DocSecurity>
  <Lines>27</Lines>
  <Paragraphs>7</Paragraphs>
  <ScaleCrop>false</ScaleCrop>
  <Company/>
  <LinksUpToDate>false</LinksUpToDate>
  <CharactersWithSpaces>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3</cp:revision>
  <dcterms:created xsi:type="dcterms:W3CDTF">2024-08-01T11:33:00Z</dcterms:created>
  <dcterms:modified xsi:type="dcterms:W3CDTF">2024-08-12T16:38:00Z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